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673" w:rsidRDefault="00533E1B" w:rsidP="0020667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</w:t>
      </w:r>
      <w:r w:rsidR="00417A47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9</w:t>
      </w:r>
      <w:r w:rsidR="00D30A6D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</w:t>
      </w:r>
      <w:r w:rsidR="007D7E69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</w:t>
      </w:r>
      <w:r w:rsidR="00403E4E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</w:t>
      </w:r>
      <w:r w:rsidR="00206673" w:rsidRPr="00206673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.2025</w:t>
      </w:r>
    </w:p>
    <w:p w:rsidR="00417A47" w:rsidRPr="00417A47" w:rsidRDefault="00417A47" w:rsidP="00417A4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</w:pPr>
      <w:r w:rsidRPr="00417A4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(DVCA) О корпоративном действии "Выплата дивидендов в виде денежных средств" с ценными бумагами эмитента ПАО "Татнефть" им. В</w:t>
      </w:r>
      <w:r w:rsidRPr="00417A4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  <w:t>.</w:t>
      </w:r>
      <w:r w:rsidRPr="00417A4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Д</w:t>
      </w:r>
      <w:r w:rsidRPr="00417A4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  <w:t xml:space="preserve">. </w:t>
      </w:r>
      <w:proofErr w:type="spellStart"/>
      <w:r w:rsidRPr="00417A4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Шашина</w:t>
      </w:r>
      <w:proofErr w:type="spellEnd"/>
      <w:r w:rsidRPr="00417A4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  <w:t xml:space="preserve"> </w:t>
      </w:r>
      <w:r w:rsidRPr="00417A4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ИНН</w:t>
      </w:r>
      <w:r w:rsidRPr="00417A4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  <w:t xml:space="preserve"> 1644003838 (</w:t>
      </w:r>
      <w:r w:rsidRPr="00417A4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акции</w:t>
      </w:r>
      <w:r w:rsidRPr="00417A4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  <w:t xml:space="preserve"> 2-03-00161-A / ISIN RU0006944147, 1-03-00161-A / ISIN RU0009033591)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2"/>
        <w:gridCol w:w="3483"/>
      </w:tblGrid>
      <w:tr w:rsidR="00417A47" w:rsidRPr="00417A47" w:rsidTr="00417A4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17A47" w:rsidRPr="00417A47" w:rsidRDefault="00417A47" w:rsidP="0041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7A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417A47" w:rsidRPr="00417A47" w:rsidTr="00417A4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17A47" w:rsidRPr="00417A47" w:rsidRDefault="00417A47" w:rsidP="00417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7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417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7A47" w:rsidRPr="00417A47" w:rsidRDefault="00417A47" w:rsidP="00417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1102036</w:t>
            </w:r>
          </w:p>
        </w:tc>
      </w:tr>
      <w:tr w:rsidR="00417A47" w:rsidRPr="00417A47" w:rsidTr="00417A4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17A47" w:rsidRPr="00417A47" w:rsidRDefault="00417A47" w:rsidP="00417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7A47" w:rsidRPr="00417A47" w:rsidRDefault="00417A47" w:rsidP="00417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</w:tr>
      <w:tr w:rsidR="00417A47" w:rsidRPr="00417A47" w:rsidTr="00417A4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17A47" w:rsidRPr="00417A47" w:rsidRDefault="00417A47" w:rsidP="00417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7A47" w:rsidRPr="00417A47" w:rsidRDefault="00417A47" w:rsidP="00417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дивидендов в виде денежных средств</w:t>
            </w:r>
          </w:p>
        </w:tc>
      </w:tr>
      <w:tr w:rsidR="00417A47" w:rsidRPr="00417A47" w:rsidTr="00417A4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17A47" w:rsidRPr="00417A47" w:rsidRDefault="00417A47" w:rsidP="00417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7A47" w:rsidRPr="00417A47" w:rsidRDefault="00417A47" w:rsidP="00417A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января 2026 г.</w:t>
            </w:r>
          </w:p>
        </w:tc>
      </w:tr>
      <w:tr w:rsidR="00417A47" w:rsidRPr="00417A47" w:rsidTr="00417A4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17A47" w:rsidRPr="00417A47" w:rsidRDefault="00417A47" w:rsidP="00417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7A47" w:rsidRPr="00417A47" w:rsidRDefault="00417A47" w:rsidP="00417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февраля 2026 г.</w:t>
            </w:r>
          </w:p>
        </w:tc>
      </w:tr>
      <w:tr w:rsidR="00417A47" w:rsidRPr="00417A47" w:rsidTr="00417A4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17A47" w:rsidRPr="00417A47" w:rsidRDefault="00417A47" w:rsidP="00417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7A47" w:rsidRPr="00417A47" w:rsidRDefault="00417A47" w:rsidP="00417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января 2026 г.</w:t>
            </w:r>
          </w:p>
        </w:tc>
      </w:tr>
    </w:tbl>
    <w:p w:rsidR="00417A47" w:rsidRPr="00417A47" w:rsidRDefault="00417A47" w:rsidP="00417A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6"/>
        <w:gridCol w:w="1078"/>
        <w:gridCol w:w="1621"/>
        <w:gridCol w:w="1135"/>
        <w:gridCol w:w="1685"/>
        <w:gridCol w:w="1314"/>
        <w:gridCol w:w="1260"/>
        <w:gridCol w:w="26"/>
      </w:tblGrid>
      <w:tr w:rsidR="00417A47" w:rsidRPr="00417A47" w:rsidTr="00417A47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417A47" w:rsidRPr="00417A47" w:rsidRDefault="00417A47" w:rsidP="0041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7A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417A47" w:rsidRPr="00417A47" w:rsidTr="00417A47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17A47" w:rsidRPr="00417A47" w:rsidRDefault="00417A47" w:rsidP="0041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17A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417A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17A47" w:rsidRPr="00417A47" w:rsidRDefault="00417A47" w:rsidP="0041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7A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17A47" w:rsidRPr="00417A47" w:rsidRDefault="00417A47" w:rsidP="0041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7A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17A47" w:rsidRPr="00417A47" w:rsidRDefault="00417A47" w:rsidP="0041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7A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17A47" w:rsidRPr="00417A47" w:rsidRDefault="00417A47" w:rsidP="0041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7A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Тип </w:t>
            </w:r>
            <w:proofErr w:type="spellStart"/>
            <w:r w:rsidRPr="00417A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17A47" w:rsidRPr="00417A47" w:rsidRDefault="00417A47" w:rsidP="0041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7A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17A47" w:rsidRPr="00417A47" w:rsidRDefault="00417A47" w:rsidP="0041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7A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417A47" w:rsidRPr="00417A47" w:rsidRDefault="00417A47" w:rsidP="00417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7A47" w:rsidRPr="00417A47" w:rsidTr="00417A4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17A47" w:rsidRPr="00417A47" w:rsidRDefault="00417A47" w:rsidP="00417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1102036X1312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7A47" w:rsidRPr="00417A47" w:rsidRDefault="00417A47" w:rsidP="00417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публичное акционерное общество "Татнефть" имени В.Д. </w:t>
            </w:r>
            <w:proofErr w:type="spellStart"/>
            <w:r w:rsidRPr="00417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Шашина</w:t>
            </w:r>
            <w:proofErr w:type="spell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7A47" w:rsidRPr="00417A47" w:rsidRDefault="00417A47" w:rsidP="00417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2-03-00161-A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7A47" w:rsidRPr="00417A47" w:rsidRDefault="00417A47" w:rsidP="00417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октября 2001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7A47" w:rsidRPr="00417A47" w:rsidRDefault="00417A47" w:rsidP="00417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привилегированные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7A47" w:rsidRPr="00417A47" w:rsidRDefault="00417A47" w:rsidP="00417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TATNP/03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7A47" w:rsidRPr="00417A47" w:rsidRDefault="00417A47" w:rsidP="00417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RU0006944147</w:t>
            </w:r>
          </w:p>
        </w:tc>
        <w:tc>
          <w:tcPr>
            <w:tcW w:w="0" w:type="auto"/>
            <w:vAlign w:val="center"/>
            <w:hideMark/>
          </w:tcPr>
          <w:p w:rsidR="00417A47" w:rsidRPr="00417A47" w:rsidRDefault="00417A47" w:rsidP="00417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7A47" w:rsidRPr="00417A47" w:rsidTr="00417A4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17A47" w:rsidRPr="00417A47" w:rsidRDefault="00417A47" w:rsidP="00417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1102036X3436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7A47" w:rsidRPr="00417A47" w:rsidRDefault="00417A47" w:rsidP="00417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публичное акционерное общество "Татнефть" имени В.Д. </w:t>
            </w:r>
            <w:proofErr w:type="spellStart"/>
            <w:r w:rsidRPr="00417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Шашина</w:t>
            </w:r>
            <w:proofErr w:type="spell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7A47" w:rsidRPr="00417A47" w:rsidRDefault="00417A47" w:rsidP="00417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1-03-00161-A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7A47" w:rsidRPr="00417A47" w:rsidRDefault="00417A47" w:rsidP="00417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октября 2001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7A47" w:rsidRPr="00417A47" w:rsidRDefault="00417A47" w:rsidP="00417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7A47" w:rsidRPr="00417A47" w:rsidRDefault="00417A47" w:rsidP="00417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TATN/03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7A47" w:rsidRPr="00417A47" w:rsidRDefault="00417A47" w:rsidP="00417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RU0009033591</w:t>
            </w:r>
          </w:p>
        </w:tc>
        <w:tc>
          <w:tcPr>
            <w:tcW w:w="0" w:type="auto"/>
            <w:vAlign w:val="center"/>
            <w:hideMark/>
          </w:tcPr>
          <w:p w:rsidR="00417A47" w:rsidRPr="00417A47" w:rsidRDefault="00417A47" w:rsidP="00417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17A47" w:rsidRPr="00417A47" w:rsidRDefault="00417A47" w:rsidP="00417A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4"/>
        <w:gridCol w:w="2281"/>
      </w:tblGrid>
      <w:tr w:rsidR="00417A47" w:rsidRPr="00417A47" w:rsidTr="00417A4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17A47" w:rsidRPr="00417A47" w:rsidRDefault="00417A47" w:rsidP="0041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7A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дивидендов</w:t>
            </w:r>
          </w:p>
        </w:tc>
      </w:tr>
      <w:tr w:rsidR="00417A47" w:rsidRPr="00417A47" w:rsidTr="00417A4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17A47" w:rsidRPr="00417A47" w:rsidRDefault="00417A47" w:rsidP="00417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7A47" w:rsidRPr="00417A47" w:rsidRDefault="00417A47" w:rsidP="00417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TATNP/03</w:t>
            </w:r>
          </w:p>
        </w:tc>
      </w:tr>
      <w:tr w:rsidR="00417A47" w:rsidRPr="00417A47" w:rsidTr="00417A4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17A47" w:rsidRPr="00417A47" w:rsidRDefault="00417A47" w:rsidP="00417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7A47" w:rsidRPr="00417A47" w:rsidRDefault="00417A47" w:rsidP="00417A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8.13</w:t>
            </w:r>
          </w:p>
        </w:tc>
      </w:tr>
      <w:tr w:rsidR="00417A47" w:rsidRPr="00417A47" w:rsidTr="00417A4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17A47" w:rsidRPr="00417A47" w:rsidRDefault="00417A47" w:rsidP="00417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7A47" w:rsidRPr="00417A47" w:rsidRDefault="00417A47" w:rsidP="00417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417A47" w:rsidRPr="00417A47" w:rsidTr="00417A4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17A47" w:rsidRPr="00417A47" w:rsidRDefault="00417A47" w:rsidP="00417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7A47" w:rsidRPr="00417A47" w:rsidRDefault="00417A47" w:rsidP="00417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Стандартный</w:t>
            </w:r>
          </w:p>
        </w:tc>
      </w:tr>
      <w:tr w:rsidR="00417A47" w:rsidRPr="00417A47" w:rsidTr="00417A4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17A47" w:rsidRPr="00417A47" w:rsidRDefault="00417A47" w:rsidP="00417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7A47" w:rsidRPr="00417A47" w:rsidRDefault="00417A47" w:rsidP="00417A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9 месяцев 2025 г.</w:t>
            </w:r>
          </w:p>
        </w:tc>
      </w:tr>
    </w:tbl>
    <w:p w:rsidR="00417A47" w:rsidRPr="00417A47" w:rsidRDefault="00417A47" w:rsidP="00417A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4"/>
        <w:gridCol w:w="2281"/>
      </w:tblGrid>
      <w:tr w:rsidR="00417A47" w:rsidRPr="00417A47" w:rsidTr="00417A4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17A47" w:rsidRPr="00417A47" w:rsidRDefault="00417A47" w:rsidP="0041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7A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дивидендов</w:t>
            </w:r>
          </w:p>
        </w:tc>
      </w:tr>
      <w:tr w:rsidR="00417A47" w:rsidRPr="00417A47" w:rsidTr="00417A4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17A47" w:rsidRPr="00417A47" w:rsidRDefault="00417A47" w:rsidP="00417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7A47" w:rsidRPr="00417A47" w:rsidRDefault="00417A47" w:rsidP="00417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TATN/03</w:t>
            </w:r>
          </w:p>
        </w:tc>
      </w:tr>
      <w:tr w:rsidR="00417A47" w:rsidRPr="00417A47" w:rsidTr="00417A4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17A47" w:rsidRPr="00417A47" w:rsidRDefault="00417A47" w:rsidP="00417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7A47" w:rsidRPr="00417A47" w:rsidRDefault="00417A47" w:rsidP="00417A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8.13</w:t>
            </w:r>
          </w:p>
        </w:tc>
      </w:tr>
      <w:tr w:rsidR="00417A47" w:rsidRPr="00417A47" w:rsidTr="00417A4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17A47" w:rsidRPr="00417A47" w:rsidRDefault="00417A47" w:rsidP="00417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7A47" w:rsidRPr="00417A47" w:rsidRDefault="00417A47" w:rsidP="00417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417A47" w:rsidRPr="00417A47" w:rsidTr="00417A4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17A47" w:rsidRPr="00417A47" w:rsidRDefault="00417A47" w:rsidP="00417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7A47" w:rsidRPr="00417A47" w:rsidRDefault="00417A47" w:rsidP="00417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Стандартный</w:t>
            </w:r>
          </w:p>
        </w:tc>
      </w:tr>
      <w:tr w:rsidR="00417A47" w:rsidRPr="00417A47" w:rsidTr="00417A4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17A47" w:rsidRPr="00417A47" w:rsidRDefault="00417A47" w:rsidP="00417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7A47" w:rsidRPr="00417A47" w:rsidRDefault="00417A47" w:rsidP="00417A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9 месяцев 2025 г.</w:t>
            </w:r>
          </w:p>
        </w:tc>
      </w:tr>
    </w:tbl>
    <w:p w:rsidR="00417A47" w:rsidRPr="00417A47" w:rsidRDefault="00417A47" w:rsidP="00417A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417A47" w:rsidRPr="00417A47" w:rsidTr="00417A47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17A47" w:rsidRPr="00417A47" w:rsidRDefault="00417A47" w:rsidP="0041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7A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417A47" w:rsidRPr="00417A47" w:rsidTr="00417A47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17A47" w:rsidRPr="00417A47" w:rsidRDefault="00417A47" w:rsidP="0041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7A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17A47" w:rsidRPr="00417A47" w:rsidRDefault="00417A47" w:rsidP="0041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17A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417A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417A47" w:rsidRPr="00417A47" w:rsidTr="00417A4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17A47" w:rsidRPr="00417A47" w:rsidRDefault="00417A47" w:rsidP="00417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XMET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7A47" w:rsidRPr="00417A47" w:rsidRDefault="00417A47" w:rsidP="00417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1102040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7A47" w:rsidRPr="00417A47" w:rsidRDefault="00417A47" w:rsidP="00417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17A47" w:rsidRDefault="00417A47" w:rsidP="0020667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417A47" w:rsidSect="009C2A2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673"/>
    <w:rsid w:val="00010D64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3938"/>
    <w:rsid w:val="00175463"/>
    <w:rsid w:val="00177426"/>
    <w:rsid w:val="001845EF"/>
    <w:rsid w:val="001A2767"/>
    <w:rsid w:val="001B1023"/>
    <w:rsid w:val="001B5065"/>
    <w:rsid w:val="001B5BD9"/>
    <w:rsid w:val="001C57E9"/>
    <w:rsid w:val="001E27D9"/>
    <w:rsid w:val="001E3E0C"/>
    <w:rsid w:val="001E6B01"/>
    <w:rsid w:val="001F6115"/>
    <w:rsid w:val="00201249"/>
    <w:rsid w:val="00206673"/>
    <w:rsid w:val="0020700B"/>
    <w:rsid w:val="002136F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D6351"/>
    <w:rsid w:val="002E5A1E"/>
    <w:rsid w:val="002E794A"/>
    <w:rsid w:val="00300D48"/>
    <w:rsid w:val="00320D7D"/>
    <w:rsid w:val="00323244"/>
    <w:rsid w:val="00323C9D"/>
    <w:rsid w:val="0034123F"/>
    <w:rsid w:val="00346EA7"/>
    <w:rsid w:val="00352E78"/>
    <w:rsid w:val="00371230"/>
    <w:rsid w:val="0039208E"/>
    <w:rsid w:val="00392AE1"/>
    <w:rsid w:val="003A374A"/>
    <w:rsid w:val="003A6C37"/>
    <w:rsid w:val="003B0AA5"/>
    <w:rsid w:val="003C1ED9"/>
    <w:rsid w:val="003F6B60"/>
    <w:rsid w:val="00403E4E"/>
    <w:rsid w:val="00411B01"/>
    <w:rsid w:val="00417A47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33E1B"/>
    <w:rsid w:val="005505F8"/>
    <w:rsid w:val="0055250D"/>
    <w:rsid w:val="00553889"/>
    <w:rsid w:val="005579DB"/>
    <w:rsid w:val="00572B68"/>
    <w:rsid w:val="005939E0"/>
    <w:rsid w:val="005B10A2"/>
    <w:rsid w:val="005E3A43"/>
    <w:rsid w:val="0060623A"/>
    <w:rsid w:val="00622957"/>
    <w:rsid w:val="00624B1B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C6A74"/>
    <w:rsid w:val="007D09CF"/>
    <w:rsid w:val="007D1BAE"/>
    <w:rsid w:val="007D45B3"/>
    <w:rsid w:val="007D7E69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25AE"/>
    <w:rsid w:val="009A5178"/>
    <w:rsid w:val="009C166E"/>
    <w:rsid w:val="009C1B5C"/>
    <w:rsid w:val="009C2A24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8449B"/>
    <w:rsid w:val="00A875E1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601"/>
    <w:rsid w:val="00B40B22"/>
    <w:rsid w:val="00B54CBB"/>
    <w:rsid w:val="00B565A3"/>
    <w:rsid w:val="00B606B7"/>
    <w:rsid w:val="00B64D3B"/>
    <w:rsid w:val="00B64D46"/>
    <w:rsid w:val="00B8219A"/>
    <w:rsid w:val="00B942F8"/>
    <w:rsid w:val="00BB3014"/>
    <w:rsid w:val="00BC1048"/>
    <w:rsid w:val="00BC1384"/>
    <w:rsid w:val="00BC1DF2"/>
    <w:rsid w:val="00BD76DF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066E"/>
    <w:rsid w:val="00CC3A89"/>
    <w:rsid w:val="00CD01B6"/>
    <w:rsid w:val="00CE1B88"/>
    <w:rsid w:val="00CE5D46"/>
    <w:rsid w:val="00CF42EC"/>
    <w:rsid w:val="00D30A6D"/>
    <w:rsid w:val="00D326F8"/>
    <w:rsid w:val="00D55494"/>
    <w:rsid w:val="00D6025B"/>
    <w:rsid w:val="00D76328"/>
    <w:rsid w:val="00D81836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4F46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0A93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9F3B9B"/>
  <w15:chartTrackingRefBased/>
  <w15:docId w15:val="{D144AAE5-F72A-4330-A8F3-81E15406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66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66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06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7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1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9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8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5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2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7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22</cp:revision>
  <dcterms:created xsi:type="dcterms:W3CDTF">2025-07-25T08:04:00Z</dcterms:created>
  <dcterms:modified xsi:type="dcterms:W3CDTF">2025-12-29T12:23:00Z</dcterms:modified>
</cp:coreProperties>
</file>